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2E" w:rsidRDefault="00A2655E" w:rsidP="008B652E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B236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B236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об образовани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и по образовательным программам </w:t>
      </w:r>
      <w:r w:rsidR="008B652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8B652E" w:rsidRDefault="008B652E" w:rsidP="008B652E">
      <w:pPr>
        <w:spacing w:after="0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8B652E" w:rsidRPr="008B652E" w:rsidRDefault="008B652E" w:rsidP="008B652E">
      <w:p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Регистрационный </w:t>
      </w:r>
      <w:r w:rsidR="00A2655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№ 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 </w:t>
      </w:r>
      <w:r w:rsidR="006B0D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Эл</w:t>
      </w:r>
      <w:r w:rsidR="006B0D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ектронный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номер_</w:t>
      </w:r>
      <w:r w:rsidR="006B0DE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8B652E" w:rsidRDefault="00A2655E" w:rsidP="008B65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</w:p>
    <w:p w:rsidR="00A2655E" w:rsidRPr="00B23687" w:rsidRDefault="008B652E" w:rsidP="008B65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2655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</w:t>
      </w:r>
      <w:proofErr w:type="gramStart"/>
      <w:r w:rsidR="00A2655E"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="00A2655E"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655E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655E" w:rsidRPr="00B23687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68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</w:t>
      </w:r>
      <w:r>
        <w:rPr>
          <w:rFonts w:ascii="Times New Roman" w:hAnsi="Times New Roman" w:cs="Times New Roman"/>
          <w:sz w:val="24"/>
          <w:szCs w:val="24"/>
        </w:rPr>
        <w:t xml:space="preserve">реждение  «детский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садобщеразвивающего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 № 11»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(далее – «Детский сад № 11»</w:t>
      </w:r>
      <w:r w:rsidRPr="00B236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осуществляющее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образовательную   деятельнос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ть  на основании лицензии от "28" апреля 2015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№ 6313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  выданной Министерством образования и науки РТ,  именуемый  в дальнейшем "Исполнитель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", в лице заведующего Молчановой Ирины Леонидовны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действующего на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основании Устава и Приказ</w:t>
      </w:r>
      <w:r w:rsidR="006131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МКУ «Управление образования ИК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ЧМР РТ» о приеме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r w:rsidR="00F36BF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работу  от 30.10.2015 г. № 426</w:t>
      </w:r>
      <w:r w:rsidR="0078072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2655E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"Заказчик", в лице 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</w:t>
      </w:r>
    </w:p>
    <w:p w:rsidR="00A2655E" w:rsidRPr="00B23687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655E" w:rsidRPr="00B23687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</w:t>
      </w:r>
    </w:p>
    <w:p w:rsidR="00A2655E" w:rsidRDefault="00A2655E" w:rsidP="00363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фамилия, имя, отчество (при наличии) представителя Заказчика)</w:t>
      </w:r>
    </w:p>
    <w:p w:rsidR="00A2655E" w:rsidRPr="00B23687" w:rsidRDefault="00A2655E" w:rsidP="00363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655E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действующего</w:t>
      </w:r>
      <w:proofErr w:type="gramEnd"/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</w:p>
    <w:p w:rsidR="00A2655E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655E" w:rsidRPr="00B23687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A2655E" w:rsidRDefault="00A2655E" w:rsidP="00363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(наименование и реквизиты документа,  удостоверяющего личность  Заказчика)</w:t>
      </w:r>
    </w:p>
    <w:p w:rsidR="00A2655E" w:rsidRPr="00B23687" w:rsidRDefault="00A2655E" w:rsidP="00363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655E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интересах несовершеннолетнего 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</w:t>
      </w:r>
    </w:p>
    <w:p w:rsidR="00A2655E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655E" w:rsidRPr="00B23687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A2655E" w:rsidRDefault="00A2655E" w:rsidP="00363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(фамилия,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мя, отчество (при наличии),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дата рождения)</w:t>
      </w:r>
    </w:p>
    <w:p w:rsidR="00A2655E" w:rsidRPr="00B23687" w:rsidRDefault="00A2655E" w:rsidP="00363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655E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проживающего</w:t>
      </w:r>
      <w:proofErr w:type="gramEnd"/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адресу: ___________________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A2655E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655E" w:rsidRPr="00B23687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</w:p>
    <w:p w:rsidR="00A2655E" w:rsidRDefault="00A2655E" w:rsidP="00363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(адрес места жит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ельства ребенка с указанием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индекса)</w:t>
      </w:r>
    </w:p>
    <w:p w:rsidR="00A2655E" w:rsidRPr="00B23687" w:rsidRDefault="00A2655E" w:rsidP="00363A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655E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именуемый  в  дальнейшем  "Воспитанник",   совместно   именуемые   Стороны,заключили настоящий Договор о нижеследующем:</w:t>
      </w:r>
    </w:p>
    <w:p w:rsidR="00A2655E" w:rsidRPr="00B23687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655E" w:rsidRPr="00B23687" w:rsidRDefault="00A2655E" w:rsidP="004941E0">
      <w:p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I. Предмет договора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 Предметом договор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 являются оказание «Детским садом № 11»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«Детском саду № 11»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присмотр и уход за Воспитанником.</w:t>
      </w:r>
    </w:p>
    <w:p w:rsidR="00A2655E" w:rsidRPr="00363A9C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63A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 Форма обучения  - очная.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363A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1.3. Наименование образовательной программы - </w:t>
      </w:r>
      <w:r w:rsidRPr="00363A9C">
        <w:rPr>
          <w:rFonts w:ascii="Times New Roman" w:hAnsi="Times New Roman" w:cs="Times New Roman"/>
          <w:sz w:val="24"/>
          <w:szCs w:val="24"/>
        </w:rPr>
        <w:t xml:space="preserve">Основная общеобразовательная программа дошкольного образования муниципального бюджетного дошкольного образовательного  учреждения </w:t>
      </w:r>
      <w:r>
        <w:rPr>
          <w:rFonts w:ascii="Times New Roman" w:hAnsi="Times New Roman" w:cs="Times New Roman"/>
          <w:sz w:val="24"/>
          <w:szCs w:val="24"/>
        </w:rPr>
        <w:t xml:space="preserve">«Детский сад общеразвивающего вида № 11» 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Чистопольского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363A9C">
        <w:rPr>
          <w:rFonts w:ascii="Times New Roman" w:hAnsi="Times New Roman" w:cs="Times New Roman"/>
          <w:sz w:val="24"/>
          <w:szCs w:val="24"/>
        </w:rPr>
        <w:t xml:space="preserve"> РТ</w:t>
      </w:r>
      <w:r w:rsidRPr="00363A9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1.5. Режим пребывания Воспитанника 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«Детском саду № 11»</w:t>
      </w:r>
      <w:r w:rsidR="008B65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 12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:rsidR="00A2655E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1.6. Воспитанник зачисляется в группу общеразвивающей  направленности.</w:t>
      </w:r>
    </w:p>
    <w:p w:rsidR="00A2655E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B652E" w:rsidRDefault="008B652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8B652E" w:rsidRPr="00B23687" w:rsidRDefault="008B652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655E" w:rsidRPr="00B23687" w:rsidRDefault="00A2655E" w:rsidP="004941E0">
      <w:p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II. Взаимодействие Сторон 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2.1. Исполнитель вправе: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A2655E" w:rsidRPr="00B23687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2.2.1. Участвовать в образоват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ельной деятельности «Детского сада № 11»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 том числе, в формировании образовательной программы.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поведении, эмоциональном состоянии Воспитанника во время его пребывания 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«Детском саду № 11»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его развитии и способностях, отношении к образовательной деятельности.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2.2.3. Зн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акомиться с уставом «Детского сада № 11»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2655E" w:rsidRPr="00B23687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2.2.4.  Находиться  с  Воспитанником  в 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«Детском саду № 11»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впериод его адаптации в течение </w:t>
      </w:r>
      <w:r w:rsidRPr="00E53DC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 дней.</w:t>
      </w:r>
    </w:p>
    <w:p w:rsidR="00A2655E" w:rsidRPr="00B23687" w:rsidRDefault="00A2655E" w:rsidP="004941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2.2.5. Принимать участие в организации и проведении совместных ме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роприятий с детьми в «Детском саду № 11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(утренники, развлечения, физкультурные праздники, досуги, дни здоровья и др.).</w:t>
      </w:r>
    </w:p>
    <w:p w:rsidR="008B652E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2.2.6. </w:t>
      </w:r>
      <w:r w:rsidR="008B65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приглашению п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ринимать участие в деятельности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совета, Общего собрания коллектива, Общего родительского собрания, родительского комитета «Детского сада № 11»</w:t>
      </w:r>
      <w:r w:rsidR="008B65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2.3.1. Обеспечить Заказчику доступ к информации для озн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акомления с уставом «Детского сада № 11»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6B0DE5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2.3.3. </w:t>
      </w:r>
      <w:proofErr w:type="gramStart"/>
      <w:r w:rsidRPr="006B0DE5">
        <w:rPr>
          <w:rFonts w:ascii="Times New Roman" w:hAnsi="Times New Roman" w:cs="Times New Roman"/>
          <w:sz w:val="24"/>
          <w:szCs w:val="24"/>
          <w:lang w:eastAsia="ru-RU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</w:t>
      </w:r>
      <w:r w:rsidRPr="008B652E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6B0DE5" w:rsidRPr="006B0DE5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Федерации, Федеральным Законом от 29.12.2012 N 273-ФЗ «Об образовании в Российской Федерации», Законом РФ от 07.02.1992 N 2300-1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</w:t>
      </w:r>
      <w:proofErr w:type="gramEnd"/>
      <w:r w:rsidR="006B0DE5" w:rsidRPr="006B0DE5">
        <w:rPr>
          <w:rFonts w:ascii="Times New Roman" w:hAnsi="Times New Roman" w:cs="Times New Roman"/>
          <w:sz w:val="24"/>
          <w:szCs w:val="24"/>
        </w:rPr>
        <w:t xml:space="preserve"> от 15.08.2013 N 706</w:t>
      </w:r>
      <w:r w:rsidR="006B0DE5">
        <w:rPr>
          <w:rFonts w:ascii="Times New Roman" w:hAnsi="Times New Roman" w:cs="Times New Roman"/>
          <w:sz w:val="24"/>
          <w:szCs w:val="24"/>
        </w:rPr>
        <w:t>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«Детском саду № 11»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нормами, обеспечивающими его жизнь и здоровье.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A2655E" w:rsidRPr="00B23687" w:rsidRDefault="00A2655E" w:rsidP="003753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B652E" w:rsidRDefault="00A2655E" w:rsidP="003753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2.3.10. </w:t>
      </w:r>
      <w:r w:rsidRPr="00B23687">
        <w:rPr>
          <w:rFonts w:ascii="Times New Roman" w:hAnsi="Times New Roman" w:cs="Times New Roman"/>
          <w:sz w:val="24"/>
          <w:szCs w:val="24"/>
        </w:rPr>
        <w:t>Организовать с учетом пребывания ребенка в Учреждении четырех разовое сбалансированное питание, согласно утвержденному 10-дневному меню,  обеспечить соблюдение режима питания и его качество.</w:t>
      </w:r>
    </w:p>
    <w:p w:rsidR="00A2655E" w:rsidRPr="008B652E" w:rsidRDefault="00A2655E" w:rsidP="003753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</w:t>
      </w:r>
      <w:r w:rsidR="006131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в следующую возрастную группу</w:t>
      </w:r>
      <w:r w:rsidR="008B65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 начала следующего учебного года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2.4.2.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При поступлении Воспитанника в «Детский сад № 11»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в период действия настоящего Договора своевременно </w:t>
      </w:r>
      <w:proofErr w:type="gramStart"/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предоставлять Исполнителю все необходимые документы</w:t>
      </w:r>
      <w:proofErr w:type="gramEnd"/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предусмотренные </w:t>
      </w:r>
      <w:r w:rsidR="005514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правилами приема детей в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514A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МБДОУ.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2.4.3. Незамедлительно сообщать Исполнителю об изменении контактного телефона и места жительства.</w:t>
      </w:r>
    </w:p>
    <w:p w:rsidR="00A2655E" w:rsidRPr="0031251C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2.4.4. Обеспечить посещение Воспитанником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«Детского сада № 11»</w:t>
      </w:r>
      <w:r w:rsidR="0061319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1251C">
        <w:rPr>
          <w:rFonts w:ascii="Times New Roman" w:hAnsi="Times New Roman" w:cs="Times New Roman"/>
          <w:sz w:val="24"/>
          <w:szCs w:val="24"/>
          <w:lang w:eastAsia="ru-RU"/>
        </w:rPr>
        <w:t xml:space="preserve">согласно правилам внутреннего распорядка </w:t>
      </w:r>
      <w:r w:rsidR="0061319F" w:rsidRPr="0031251C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воспитанников </w:t>
      </w:r>
      <w:r w:rsidRPr="0031251C">
        <w:rPr>
          <w:rFonts w:ascii="Times New Roman" w:hAnsi="Times New Roman" w:cs="Times New Roman"/>
          <w:sz w:val="24"/>
          <w:szCs w:val="24"/>
          <w:lang w:eastAsia="ru-RU"/>
        </w:rPr>
        <w:t>Исполнителя.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2.4.5. Информировать Исполнителя о предстоящем отсутствии Воспитанника 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«Детском саду  № 11»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или его болезни.</w:t>
      </w:r>
      <w:r w:rsidR="0031251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«Детского сада № 11»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Воспитанником в период заболевания.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2.4.6. </w:t>
      </w:r>
      <w:proofErr w:type="gramStart"/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Предоставлять справку</w:t>
      </w:r>
      <w:proofErr w:type="gramEnd"/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после перенесенного заболевания, а также отсутствия ребенка бо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лее 3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2655E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655E" w:rsidRPr="00B23687" w:rsidRDefault="00A2655E" w:rsidP="004941E0">
      <w:p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III. Размер, сроки и порядок оплаты за присмотр и уходза Воспитанником, </w:t>
      </w:r>
    </w:p>
    <w:p w:rsidR="00A2655E" w:rsidRPr="00B23687" w:rsidRDefault="00A2655E" w:rsidP="003753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3.1. Стоимость  услуг Исполнителя по присмотру и уходу за Воспитанником</w:t>
      </w:r>
    </w:p>
    <w:p w:rsidR="00A2655E" w:rsidRDefault="00A2655E" w:rsidP="003753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(далее - родительская плата) составляет</w:t>
      </w:r>
      <w:r>
        <w:rPr>
          <w:rFonts w:ascii="Times New Roman" w:hAnsi="Times New Roman" w:cs="Times New Roman"/>
          <w:sz w:val="24"/>
          <w:szCs w:val="24"/>
        </w:rPr>
        <w:t xml:space="preserve"> - ________________</w:t>
      </w:r>
      <w:r w:rsidRPr="00B2368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2655E" w:rsidRPr="00B23687" w:rsidRDefault="00A2655E" w:rsidP="003753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hAnsi="Times New Roman" w:cs="Times New Roman"/>
          <w:sz w:val="24"/>
          <w:szCs w:val="24"/>
        </w:rPr>
        <w:t>в том числе</w:t>
      </w:r>
      <w:r>
        <w:rPr>
          <w:rFonts w:ascii="Times New Roman" w:hAnsi="Times New Roman" w:cs="Times New Roman"/>
          <w:sz w:val="24"/>
          <w:szCs w:val="24"/>
        </w:rPr>
        <w:t xml:space="preserve"> абонентская плата - ___________, </w:t>
      </w:r>
      <w:r w:rsidRPr="00B23687">
        <w:rPr>
          <w:rFonts w:ascii="Times New Roman" w:hAnsi="Times New Roman" w:cs="Times New Roman"/>
          <w:sz w:val="24"/>
          <w:szCs w:val="24"/>
        </w:rPr>
        <w:t>стоимость продуктов питания</w:t>
      </w:r>
      <w:r>
        <w:rPr>
          <w:rFonts w:ascii="Times New Roman" w:hAnsi="Times New Roman" w:cs="Times New Roman"/>
          <w:sz w:val="24"/>
          <w:szCs w:val="24"/>
        </w:rPr>
        <w:t xml:space="preserve">  _____________</w:t>
      </w:r>
      <w:r w:rsidRPr="00B23687">
        <w:rPr>
          <w:rFonts w:ascii="Times New Roman" w:hAnsi="Times New Roman" w:cs="Times New Roman"/>
          <w:sz w:val="24"/>
          <w:szCs w:val="24"/>
        </w:rPr>
        <w:t>.</w:t>
      </w:r>
    </w:p>
    <w:p w:rsidR="00A2655E" w:rsidRPr="00B23687" w:rsidRDefault="00A2655E" w:rsidP="003753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асход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реализацию образовательной программы дошкольного образования, а также расход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содержание недвижимого имущества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«Детского сада № 11» не включаются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родительскую плату за присмотр и уход за Воспитанником.</w:t>
      </w:r>
    </w:p>
    <w:p w:rsidR="00A2655E" w:rsidRDefault="00A2655E" w:rsidP="0037538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2655E" w:rsidRDefault="00A2655E" w:rsidP="003551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3.3. Заказчик </w:t>
      </w:r>
      <w:r w:rsidRPr="00B2368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вносит  родительскую плату за присмотр и уход за Воспитанником, указанную впункте 3.1 настоящего Догов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ора, в сумме - ____________________.</w:t>
      </w:r>
    </w:p>
    <w:p w:rsidR="00A2655E" w:rsidRDefault="00A2655E" w:rsidP="003551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3.4. Оплата производится в срок </w:t>
      </w:r>
      <w:r w:rsidRPr="00B23687">
        <w:rPr>
          <w:rFonts w:ascii="Times New Roman" w:hAnsi="Times New Roman" w:cs="Times New Roman"/>
          <w:sz w:val="24"/>
          <w:szCs w:val="24"/>
        </w:rPr>
        <w:t>не позднее 10 числа теку</w:t>
      </w:r>
      <w:r>
        <w:rPr>
          <w:rFonts w:ascii="Times New Roman" w:hAnsi="Times New Roman" w:cs="Times New Roman"/>
          <w:sz w:val="24"/>
          <w:szCs w:val="24"/>
        </w:rPr>
        <w:t>щ</w:t>
      </w:r>
      <w:r w:rsidRPr="00B23687">
        <w:rPr>
          <w:rFonts w:ascii="Times New Roman" w:hAnsi="Times New Roman" w:cs="Times New Roman"/>
          <w:sz w:val="24"/>
          <w:szCs w:val="24"/>
        </w:rPr>
        <w:t xml:space="preserve">его месяца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  наличный  расчет на счет, указанный в разделе  </w:t>
      </w:r>
      <w:r w:rsidRPr="00B23687">
        <w:rPr>
          <w:rFonts w:ascii="Times New Roman" w:hAnsi="Times New Roman" w:cs="Times New Roman"/>
          <w:sz w:val="24"/>
          <w:szCs w:val="24"/>
          <w:lang w:eastAsia="ru-RU"/>
        </w:rPr>
        <w:t>VII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Договора.</w:t>
      </w:r>
    </w:p>
    <w:p w:rsidR="00A2655E" w:rsidRPr="00B23687" w:rsidRDefault="00A2655E" w:rsidP="0035513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2655E" w:rsidRPr="00B23687" w:rsidRDefault="00A2655E" w:rsidP="0037538F">
      <w:p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B236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V. Ответственность за неисполнение или ненадлежащееисполнение обязательств по договору, порядокразрешения споров </w:t>
      </w:r>
    </w:p>
    <w:p w:rsidR="00A2655E" w:rsidRPr="00B23687" w:rsidRDefault="00A2655E" w:rsidP="004941E0">
      <w:pPr>
        <w:spacing w:after="0" w:line="240" w:lineRule="auto"/>
        <w:jc w:val="both"/>
        <w:outlineLvl w:val="3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4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2655E" w:rsidRPr="00B23687" w:rsidRDefault="00A2655E" w:rsidP="004941E0">
      <w:p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V. Основания изменения и расторжения договора 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2655E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5.3. Настоящий </w:t>
      </w:r>
      <w:proofErr w:type="gramStart"/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Договор</w:t>
      </w:r>
      <w:proofErr w:type="gramEnd"/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A2655E" w:rsidRPr="00B23687" w:rsidRDefault="00A2655E" w:rsidP="004941E0">
      <w:p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VI. Заключительные положения </w:t>
      </w:r>
    </w:p>
    <w:p w:rsidR="00A2655E" w:rsidRPr="00780722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6.1. Настоящий договор вступает в силу со дня его подписания Сторонами 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действует </w:t>
      </w:r>
      <w:r w:rsidR="008B65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 момента отчисления ребенка из дошкольного образовательного учреждения</w:t>
      </w:r>
      <w:r w:rsidR="0031251C" w:rsidRPr="0031251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6.2. Настоящий Договор составлен 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2-х </w:t>
      </w: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экземплярах, имеющих равную юридическую силу, по одному для каждой из Сторон.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2655E" w:rsidRPr="00B23687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A2655E" w:rsidRDefault="00A2655E" w:rsidP="004941E0">
      <w:p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B2368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VII. Реквизиты и подписи сторон</w:t>
      </w:r>
    </w:p>
    <w:p w:rsidR="00A2655E" w:rsidRPr="00B23687" w:rsidRDefault="00A2655E" w:rsidP="004941E0">
      <w:pPr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>Муниципальное бюждетное                                                   Родитель: ______________________</w:t>
      </w: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 xml:space="preserve">дошкольное образовательное учреждение  </w:t>
      </w:r>
      <w:r w:rsidR="006B0DE5">
        <w:rPr>
          <w:rFonts w:ascii="Times New Roman" w:hAnsi="Times New Roman" w:cs="Times New Roman"/>
          <w:sz w:val="24"/>
          <w:szCs w:val="24"/>
        </w:rPr>
        <w:t xml:space="preserve">                        Паспорт №    ___________________</w:t>
      </w: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>«Детский сад общеразвивающего вида № 11»                    Выдан: ________________________</w:t>
      </w: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>Чистопольского муниципального района                           Дата выдачи:___________________</w:t>
      </w: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>Республики Татарстан                                                            Адрес проживания: _____________</w:t>
      </w: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 xml:space="preserve">422980 г. </w:t>
      </w:r>
      <w:r w:rsidR="0031251C">
        <w:rPr>
          <w:rFonts w:ascii="Times New Roman" w:hAnsi="Times New Roman" w:cs="Times New Roman"/>
          <w:sz w:val="24"/>
          <w:szCs w:val="24"/>
        </w:rPr>
        <w:t>Чистополь, ул. Бутлерова, д. 2д</w:t>
      </w:r>
      <w:r w:rsidRPr="00F822DC">
        <w:rPr>
          <w:rFonts w:ascii="Times New Roman" w:hAnsi="Times New Roman" w:cs="Times New Roman"/>
          <w:sz w:val="24"/>
          <w:szCs w:val="24"/>
        </w:rPr>
        <w:t xml:space="preserve">,                </w:t>
      </w:r>
      <w:r w:rsidR="0031251C">
        <w:rPr>
          <w:rFonts w:ascii="Times New Roman" w:hAnsi="Times New Roman" w:cs="Times New Roman"/>
          <w:sz w:val="24"/>
          <w:szCs w:val="24"/>
        </w:rPr>
        <w:t xml:space="preserve">    </w:t>
      </w:r>
      <w:r w:rsidRPr="00F822DC">
        <w:rPr>
          <w:rFonts w:ascii="Times New Roman" w:hAnsi="Times New Roman" w:cs="Times New Roman"/>
          <w:sz w:val="24"/>
          <w:szCs w:val="24"/>
        </w:rPr>
        <w:t xml:space="preserve">       _______________________________</w:t>
      </w: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>Телефон: 8 (843</w:t>
      </w:r>
      <w:r w:rsidR="0031251C">
        <w:rPr>
          <w:rFonts w:ascii="Times New Roman" w:hAnsi="Times New Roman" w:cs="Times New Roman"/>
          <w:sz w:val="24"/>
          <w:szCs w:val="24"/>
        </w:rPr>
        <w:t>42</w:t>
      </w:r>
      <w:r w:rsidRPr="00F822DC">
        <w:rPr>
          <w:rFonts w:ascii="Times New Roman" w:hAnsi="Times New Roman" w:cs="Times New Roman"/>
          <w:sz w:val="24"/>
          <w:szCs w:val="24"/>
        </w:rPr>
        <w:t xml:space="preserve">)5-48-51                          </w:t>
      </w:r>
      <w:r w:rsidR="0031251C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F822DC">
        <w:rPr>
          <w:rFonts w:ascii="Times New Roman" w:hAnsi="Times New Roman" w:cs="Times New Roman"/>
          <w:sz w:val="24"/>
          <w:szCs w:val="24"/>
        </w:rPr>
        <w:t xml:space="preserve"> </w:t>
      </w:r>
      <w:r w:rsidR="0031251C">
        <w:rPr>
          <w:rFonts w:ascii="Times New Roman" w:hAnsi="Times New Roman" w:cs="Times New Roman"/>
          <w:sz w:val="24"/>
          <w:szCs w:val="24"/>
        </w:rPr>
        <w:t>_</w:t>
      </w:r>
      <w:r w:rsidRPr="00F822DC">
        <w:rPr>
          <w:rFonts w:ascii="Times New Roman" w:hAnsi="Times New Roman" w:cs="Times New Roman"/>
          <w:sz w:val="24"/>
          <w:szCs w:val="24"/>
        </w:rPr>
        <w:t>_</w:t>
      </w:r>
      <w:r w:rsidR="0031251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 xml:space="preserve">ИНН: 1652006656                                                                      </w:t>
      </w:r>
      <w:r w:rsidR="0031251C">
        <w:rPr>
          <w:rFonts w:ascii="Times New Roman" w:hAnsi="Times New Roman" w:cs="Times New Roman"/>
          <w:sz w:val="24"/>
          <w:szCs w:val="24"/>
        </w:rPr>
        <w:t xml:space="preserve"> </w:t>
      </w:r>
      <w:r w:rsidRPr="00F822DC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>КПП:165201001</w:t>
      </w: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 xml:space="preserve">БИК: 049205001                                                                          </w:t>
      </w:r>
      <w:r w:rsidR="0031251C">
        <w:rPr>
          <w:rFonts w:ascii="Times New Roman" w:hAnsi="Times New Roman" w:cs="Times New Roman"/>
          <w:sz w:val="24"/>
          <w:szCs w:val="24"/>
        </w:rPr>
        <w:t>Под</w:t>
      </w:r>
      <w:r w:rsidRPr="00F822DC">
        <w:rPr>
          <w:rFonts w:ascii="Times New Roman" w:hAnsi="Times New Roman" w:cs="Times New Roman"/>
          <w:sz w:val="24"/>
          <w:szCs w:val="24"/>
        </w:rPr>
        <w:t xml:space="preserve">пись родителя______________                                                                  </w:t>
      </w: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>Р/с 40701810792053000042</w:t>
      </w: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 xml:space="preserve"> в ГРКЦ НБ РТ г. Казань</w:t>
      </w: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>ОКАТО 92440000000</w:t>
      </w: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>ЛБГ 43817118 – ДСад 11</w:t>
      </w:r>
    </w:p>
    <w:p w:rsidR="00A2655E" w:rsidRPr="00F822DC" w:rsidRDefault="00A2655E" w:rsidP="00A10BFF">
      <w:pPr>
        <w:pStyle w:val="11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F822DC">
        <w:rPr>
          <w:rFonts w:ascii="Times New Roman" w:hAnsi="Times New Roman" w:cs="Times New Roman"/>
          <w:sz w:val="24"/>
          <w:szCs w:val="24"/>
        </w:rPr>
        <w:t>КБК 0743020105005000030</w:t>
      </w:r>
    </w:p>
    <w:p w:rsidR="00A2655E" w:rsidRPr="00F822DC" w:rsidRDefault="00A2655E" w:rsidP="00A10BFF">
      <w:pPr>
        <w:rPr>
          <w:rFonts w:ascii="Times New Roman" w:hAnsi="Times New Roman" w:cs="Times New Roman"/>
        </w:rPr>
      </w:pPr>
    </w:p>
    <w:p w:rsidR="00A2655E" w:rsidRPr="00F822DC" w:rsidRDefault="00A2655E" w:rsidP="00A10BFF">
      <w:pPr>
        <w:rPr>
          <w:rFonts w:ascii="Times New Roman" w:hAnsi="Times New Roman" w:cs="Times New Roman"/>
          <w:b/>
          <w:bCs/>
        </w:rPr>
      </w:pPr>
      <w:proofErr w:type="gramStart"/>
      <w:r w:rsidRPr="00F822DC">
        <w:rPr>
          <w:rFonts w:ascii="Times New Roman" w:hAnsi="Times New Roman" w:cs="Times New Roman"/>
          <w:b/>
          <w:bCs/>
        </w:rPr>
        <w:t>Заведующ</w:t>
      </w:r>
      <w:r w:rsidR="0031251C">
        <w:rPr>
          <w:rFonts w:ascii="Times New Roman" w:hAnsi="Times New Roman" w:cs="Times New Roman"/>
          <w:b/>
          <w:bCs/>
        </w:rPr>
        <w:t>ий</w:t>
      </w:r>
      <w:r>
        <w:rPr>
          <w:rFonts w:ascii="Times New Roman" w:hAnsi="Times New Roman" w:cs="Times New Roman"/>
          <w:b/>
          <w:bCs/>
        </w:rPr>
        <w:t xml:space="preserve"> ___________ Молчанова</w:t>
      </w:r>
      <w:proofErr w:type="gramEnd"/>
      <w:r>
        <w:rPr>
          <w:rFonts w:ascii="Times New Roman" w:hAnsi="Times New Roman" w:cs="Times New Roman"/>
          <w:b/>
          <w:bCs/>
        </w:rPr>
        <w:t xml:space="preserve"> И.Л.</w:t>
      </w:r>
    </w:p>
    <w:p w:rsidR="00A2655E" w:rsidRPr="00F822DC" w:rsidRDefault="00A2655E" w:rsidP="00A10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655E" w:rsidRPr="00F822DC" w:rsidRDefault="00A2655E" w:rsidP="00A10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655E" w:rsidRPr="00F822DC" w:rsidRDefault="00A2655E" w:rsidP="00A10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22D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о получении 2-го экземпляра</w:t>
      </w:r>
    </w:p>
    <w:p w:rsidR="00A2655E" w:rsidRPr="00F822DC" w:rsidRDefault="00A2655E" w:rsidP="00A10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22D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Заказчиком:  второй экземпляр договора получил</w:t>
      </w:r>
    </w:p>
    <w:p w:rsidR="00A2655E" w:rsidRPr="00F822DC" w:rsidRDefault="00A2655E" w:rsidP="00A10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655E" w:rsidRPr="00F822DC" w:rsidRDefault="00A2655E" w:rsidP="00A10B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22DC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Дата: ____________ Подпись: ___________</w:t>
      </w:r>
    </w:p>
    <w:p w:rsidR="00A2655E" w:rsidRPr="00F822DC" w:rsidRDefault="00A2655E" w:rsidP="004941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2655E" w:rsidRPr="00F822DC" w:rsidSect="00B23687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Sans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706AC8"/>
    <w:multiLevelType w:val="hybridMultilevel"/>
    <w:tmpl w:val="6F2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76043FE1"/>
    <w:multiLevelType w:val="hybridMultilevel"/>
    <w:tmpl w:val="EA9CE9C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F19F1"/>
    <w:rsid w:val="00014CC8"/>
    <w:rsid w:val="00114E52"/>
    <w:rsid w:val="001438EF"/>
    <w:rsid w:val="001C3068"/>
    <w:rsid w:val="001D1A48"/>
    <w:rsid w:val="0022386B"/>
    <w:rsid w:val="00253DF4"/>
    <w:rsid w:val="0028669E"/>
    <w:rsid w:val="0031251C"/>
    <w:rsid w:val="0035032A"/>
    <w:rsid w:val="00355137"/>
    <w:rsid w:val="00363A9C"/>
    <w:rsid w:val="0037538F"/>
    <w:rsid w:val="00424F29"/>
    <w:rsid w:val="00467157"/>
    <w:rsid w:val="004941E0"/>
    <w:rsid w:val="004E6A89"/>
    <w:rsid w:val="005023A6"/>
    <w:rsid w:val="00531EB4"/>
    <w:rsid w:val="005514AD"/>
    <w:rsid w:val="00597420"/>
    <w:rsid w:val="005D158E"/>
    <w:rsid w:val="0061319F"/>
    <w:rsid w:val="00635376"/>
    <w:rsid w:val="0065744C"/>
    <w:rsid w:val="00671C3C"/>
    <w:rsid w:val="00674E59"/>
    <w:rsid w:val="006B0DE5"/>
    <w:rsid w:val="00780722"/>
    <w:rsid w:val="007E160D"/>
    <w:rsid w:val="00806512"/>
    <w:rsid w:val="008339A1"/>
    <w:rsid w:val="008A1DF8"/>
    <w:rsid w:val="008B652E"/>
    <w:rsid w:val="008D1111"/>
    <w:rsid w:val="00917159"/>
    <w:rsid w:val="00926FFF"/>
    <w:rsid w:val="0093388F"/>
    <w:rsid w:val="00A10BFF"/>
    <w:rsid w:val="00A2655E"/>
    <w:rsid w:val="00A468BB"/>
    <w:rsid w:val="00AE4D63"/>
    <w:rsid w:val="00AF19F1"/>
    <w:rsid w:val="00B23687"/>
    <w:rsid w:val="00B95730"/>
    <w:rsid w:val="00BD2709"/>
    <w:rsid w:val="00C67014"/>
    <w:rsid w:val="00C816F4"/>
    <w:rsid w:val="00CF3CBA"/>
    <w:rsid w:val="00D56BF1"/>
    <w:rsid w:val="00DA7C40"/>
    <w:rsid w:val="00DE728E"/>
    <w:rsid w:val="00E53DCD"/>
    <w:rsid w:val="00E90159"/>
    <w:rsid w:val="00F36BF5"/>
    <w:rsid w:val="00F822DC"/>
    <w:rsid w:val="00FF3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60D"/>
    <w:pPr>
      <w:spacing w:after="200" w:line="276" w:lineRule="auto"/>
    </w:pPr>
    <w:rPr>
      <w:rFonts w:cs="Calibri"/>
      <w:lang w:eastAsia="en-US"/>
    </w:rPr>
  </w:style>
  <w:style w:type="paragraph" w:styleId="4">
    <w:name w:val="heading 4"/>
    <w:basedOn w:val="a"/>
    <w:link w:val="40"/>
    <w:uiPriority w:val="9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PTSansRegular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674E59"/>
    <w:rPr>
      <w:rFonts w:ascii="PTSansRegular" w:hAnsi="PTSansRegular" w:cs="PTSansRegular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rsid w:val="00674E59"/>
    <w:rPr>
      <w:color w:val="auto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674E59"/>
    <w:rPr>
      <w:rFonts w:ascii="Courier" w:hAnsi="Courier" w:cs="Courier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uiPriority w:val="99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PTSerifRegular"/>
      <w:color w:val="000000"/>
      <w:sz w:val="23"/>
      <w:szCs w:val="23"/>
      <w:lang w:eastAsia="ru-RU"/>
    </w:rPr>
  </w:style>
  <w:style w:type="paragraph" w:styleId="a4">
    <w:name w:val="Normal (Web)"/>
    <w:basedOn w:val="a"/>
    <w:uiPriority w:val="99"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D1111"/>
  </w:style>
  <w:style w:type="paragraph" w:styleId="a5">
    <w:name w:val="List Paragraph"/>
    <w:basedOn w:val="a"/>
    <w:uiPriority w:val="99"/>
    <w:qFormat/>
    <w:rsid w:val="008D1111"/>
    <w:pPr>
      <w:ind w:left="720"/>
    </w:pPr>
  </w:style>
  <w:style w:type="paragraph" w:styleId="a6">
    <w:name w:val="No Spacing"/>
    <w:uiPriority w:val="99"/>
    <w:qFormat/>
    <w:rsid w:val="008D1111"/>
    <w:rPr>
      <w:rFonts w:cs="Calibri"/>
      <w:lang w:eastAsia="en-US"/>
    </w:rPr>
  </w:style>
  <w:style w:type="character" w:customStyle="1" w:styleId="1">
    <w:name w:val="Заголовок №1"/>
    <w:basedOn w:val="a0"/>
    <w:link w:val="11"/>
    <w:uiPriority w:val="99"/>
    <w:locked/>
    <w:rsid w:val="00A10BFF"/>
    <w:rPr>
      <w:b/>
      <w:bCs/>
      <w:sz w:val="18"/>
      <w:szCs w:val="18"/>
    </w:rPr>
  </w:style>
  <w:style w:type="character" w:customStyle="1" w:styleId="9">
    <w:name w:val="Основной текст (9)"/>
    <w:basedOn w:val="a0"/>
    <w:link w:val="91"/>
    <w:uiPriority w:val="99"/>
    <w:locked/>
    <w:rsid w:val="00A10BFF"/>
    <w:rPr>
      <w:rFonts w:ascii="Arial" w:hAnsi="Arial" w:cs="Arial"/>
      <w:sz w:val="16"/>
      <w:szCs w:val="16"/>
    </w:rPr>
  </w:style>
  <w:style w:type="paragraph" w:customStyle="1" w:styleId="11">
    <w:name w:val="Заголовок №11"/>
    <w:basedOn w:val="a"/>
    <w:link w:val="1"/>
    <w:uiPriority w:val="99"/>
    <w:rsid w:val="00A10BFF"/>
    <w:pPr>
      <w:shd w:val="clear" w:color="auto" w:fill="FFFFFF"/>
      <w:spacing w:before="180" w:after="0" w:line="221" w:lineRule="exact"/>
      <w:outlineLvl w:val="0"/>
    </w:pPr>
    <w:rPr>
      <w:b/>
      <w:bCs/>
      <w:noProof/>
      <w:sz w:val="18"/>
      <w:szCs w:val="18"/>
      <w:lang w:eastAsia="ru-RU"/>
    </w:rPr>
  </w:style>
  <w:style w:type="paragraph" w:customStyle="1" w:styleId="91">
    <w:name w:val="Основной текст (9)1"/>
    <w:basedOn w:val="a"/>
    <w:link w:val="9"/>
    <w:uiPriority w:val="99"/>
    <w:rsid w:val="00A10BFF"/>
    <w:pPr>
      <w:shd w:val="clear" w:color="auto" w:fill="FFFFFF"/>
      <w:spacing w:after="0" w:line="180" w:lineRule="exact"/>
      <w:jc w:val="both"/>
    </w:pPr>
    <w:rPr>
      <w:rFonts w:ascii="Arial" w:hAnsi="Arial" w:cs="Arial"/>
      <w:noProof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E6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6A8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6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054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05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6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6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60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6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1947</Words>
  <Characters>11102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Гамировна</dc:creator>
  <cp:keywords/>
  <dc:description/>
  <cp:lastModifiedBy>admin</cp:lastModifiedBy>
  <cp:revision>13</cp:revision>
  <cp:lastPrinted>2017-08-11T08:17:00Z</cp:lastPrinted>
  <dcterms:created xsi:type="dcterms:W3CDTF">2014-10-08T17:55:00Z</dcterms:created>
  <dcterms:modified xsi:type="dcterms:W3CDTF">2017-08-11T08:17:00Z</dcterms:modified>
</cp:coreProperties>
</file>